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75" w:rsidRPr="00250A40" w:rsidRDefault="00827FB3" w:rsidP="00250A4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tab/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C7643D" w:rsidRPr="00C7643D">
        <w:rPr>
          <w:rFonts w:ascii="Times New Roman" w:eastAsiaTheme="majorEastAsia" w:hAnsi="Times New Roman" w:cs="Times New Roman"/>
          <w:b/>
          <w:bCs/>
          <w:szCs w:val="24"/>
        </w:rPr>
        <w:t>РУССКОМУ ЯЗЫКУ</w:t>
      </w:r>
      <w:r w:rsidR="00031E75">
        <w:rPr>
          <w:rFonts w:ascii="Times New Roman" w:eastAsiaTheme="majorEastAsia" w:hAnsi="Times New Roman" w:cs="Times New Roman"/>
          <w:b/>
          <w:bCs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  КЛАСС</w:t>
      </w:r>
      <w:bookmarkStart w:id="0" w:name="_GoBack"/>
      <w:bookmarkEnd w:id="0"/>
    </w:p>
    <w:tbl>
      <w:tblPr>
        <w:tblStyle w:val="a3"/>
        <w:tblpPr w:leftFromText="180" w:rightFromText="180" w:horzAnchor="margin" w:tblpY="1650"/>
        <w:tblW w:w="15282" w:type="dxa"/>
        <w:tblLook w:val="04A0" w:firstRow="1" w:lastRow="0" w:firstColumn="1" w:lastColumn="0" w:noHBand="0" w:noVBand="1"/>
      </w:tblPr>
      <w:tblGrid>
        <w:gridCol w:w="851"/>
        <w:gridCol w:w="2430"/>
        <w:gridCol w:w="4993"/>
        <w:gridCol w:w="1431"/>
        <w:gridCol w:w="3323"/>
        <w:gridCol w:w="2254"/>
      </w:tblGrid>
      <w:tr w:rsidR="00250A40" w:rsidRPr="000F3719" w:rsidTr="00080A02">
        <w:trPr>
          <w:trHeight w:val="1034"/>
        </w:trPr>
        <w:tc>
          <w:tcPr>
            <w:tcW w:w="15282" w:type="dxa"/>
            <w:gridSpan w:val="6"/>
          </w:tcPr>
          <w:p w:rsidR="00250A40" w:rsidRDefault="00250A40" w:rsidP="00250A40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русского языка и литературы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Байдарова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Леля Викторовна. Для выполнения самостоятельных заданий по русскому языку вам необходимо:</w:t>
            </w:r>
          </w:p>
          <w:p w:rsidR="00250A40" w:rsidRDefault="00250A40" w:rsidP="00250A4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1) зайти </w:t>
            </w:r>
            <w:proofErr w:type="gramStart"/>
            <w:r>
              <w:rPr>
                <w:bCs/>
                <w:szCs w:val="20"/>
              </w:rPr>
              <w:t xml:space="preserve">на </w:t>
            </w:r>
            <w:r>
              <w:t xml:space="preserve"> </w:t>
            </w:r>
            <w:r>
              <w:rPr>
                <w:bCs/>
                <w:szCs w:val="20"/>
              </w:rPr>
              <w:t>https://www.youtube.com/</w:t>
            </w:r>
            <w:proofErr w:type="gramEnd"/>
            <w:r>
              <w:rPr>
                <w:bCs/>
                <w:szCs w:val="20"/>
              </w:rPr>
              <w:t>.</w:t>
            </w:r>
          </w:p>
          <w:p w:rsidR="00250A40" w:rsidRDefault="00250A40" w:rsidP="00250A4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2) </w:t>
            </w:r>
            <w:r>
              <w:rPr>
                <w:sz w:val="22"/>
                <w:szCs w:val="22"/>
              </w:rPr>
              <w:t>выполнить задания, указанные в «Формах текущего контроля».</w:t>
            </w:r>
          </w:p>
          <w:p w:rsidR="00250A40" w:rsidRDefault="00250A40" w:rsidP="00250A4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работы, вопросы по заданиям направляйте на электронную почту: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eva143@yandex.ru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250A40" w:rsidRPr="000F3719" w:rsidRDefault="00250A40" w:rsidP="002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Задание: выполнить</w:t>
            </w:r>
            <w:r w:rsidRPr="00031E7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 xml:space="preserve"> самостоятельно тестовые задания по вариантам, написать и отправить три сочинения на проверку учителю, а также пройти любой тест на сайте РЭШУ ЕГЭ и отправить на электронную почту учител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ю</w:t>
            </w:r>
            <w:r w:rsidRPr="00031E7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250A40" w:rsidRPr="000F3719" w:rsidTr="00250A40">
        <w:trPr>
          <w:trHeight w:val="1034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93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23" w:type="dxa"/>
          </w:tcPr>
          <w:p w:rsidR="00250A40" w:rsidRPr="0078450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254" w:type="dxa"/>
          </w:tcPr>
          <w:p w:rsidR="00250A40" w:rsidRPr="00733F4A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250A40" w:rsidRPr="000F3719" w:rsidTr="00250A40">
        <w:trPr>
          <w:trHeight w:val="641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орфографии</w:t>
            </w:r>
          </w:p>
        </w:tc>
        <w:tc>
          <w:tcPr>
            <w:tcW w:w="4993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270C3">
                <w:rPr>
                  <w:rStyle w:val="a4"/>
                </w:rPr>
                <w:t>https://www.youtube.com</w:t>
              </w:r>
              <w:r w:rsidRPr="000270C3">
                <w:rPr>
                  <w:rStyle w:val="a4"/>
                </w:rPr>
                <w:br/>
                <w:t>/</w:t>
              </w:r>
              <w:proofErr w:type="spellStart"/>
              <w:r w:rsidRPr="000270C3">
                <w:rPr>
                  <w:rStyle w:val="a4"/>
                </w:rPr>
                <w:t>watch?v</w:t>
              </w:r>
              <w:proofErr w:type="spellEnd"/>
              <w:r w:rsidRPr="000270C3">
                <w:rPr>
                  <w:rStyle w:val="a4"/>
                </w:rPr>
                <w:t>=rOBu9At9qFo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25</w:t>
            </w:r>
          </w:p>
        </w:tc>
      </w:tr>
      <w:tr w:rsidR="00250A40" w:rsidRPr="000F3719" w:rsidTr="00250A40">
        <w:trPr>
          <w:trHeight w:val="424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</w:r>
              <w:proofErr w:type="spellStart"/>
              <w:r w:rsidRPr="000270C3">
                <w:rPr>
                  <w:rStyle w:val="a4"/>
                </w:rPr>
                <w:t>watch?v</w:t>
              </w:r>
              <w:proofErr w:type="spellEnd"/>
              <w:r w:rsidRPr="000270C3">
                <w:rPr>
                  <w:rStyle w:val="a4"/>
                </w:rPr>
                <w:t>=ico6UpbmD30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26</w:t>
            </w:r>
          </w:p>
        </w:tc>
      </w:tr>
      <w:tr w:rsidR="00250A40" w:rsidRPr="000F3719" w:rsidTr="00250A40">
        <w:trPr>
          <w:trHeight w:val="329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Ь и Ъ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</w:r>
              <w:proofErr w:type="spellStart"/>
              <w:r w:rsidRPr="000270C3">
                <w:rPr>
                  <w:rStyle w:val="a4"/>
                </w:rPr>
                <w:t>watch?v</w:t>
              </w:r>
              <w:proofErr w:type="spellEnd"/>
              <w:r w:rsidRPr="000270C3">
                <w:rPr>
                  <w:rStyle w:val="a4"/>
                </w:rPr>
                <w:t>=gel9V5tlf-g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27</w:t>
            </w:r>
          </w:p>
        </w:tc>
      </w:tr>
      <w:tr w:rsidR="00250A40" w:rsidRPr="000F3719" w:rsidTr="00250A40">
        <w:trPr>
          <w:trHeight w:val="570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прилагательных и причастий, 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  <w:t>watch?v=5Q7VylcePD0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29</w:t>
            </w:r>
          </w:p>
        </w:tc>
      </w:tr>
      <w:tr w:rsidR="00250A40" w:rsidRPr="000F3719" w:rsidTr="00250A40">
        <w:trPr>
          <w:trHeight w:val="470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наречий и глаголов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  <w:t>watch?v=9rjt40bfsO4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30</w:t>
            </w:r>
          </w:p>
        </w:tc>
      </w:tr>
      <w:tr w:rsidR="00250A40" w:rsidRPr="000F3719" w:rsidTr="00250A40">
        <w:trPr>
          <w:trHeight w:val="258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разных частей речи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  <w:t>watch?v=38lKbDBbhGE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31</w:t>
            </w:r>
          </w:p>
        </w:tc>
      </w:tr>
      <w:tr w:rsidR="00250A40" w:rsidRPr="000F3719" w:rsidTr="00250A40">
        <w:trPr>
          <w:trHeight w:val="400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после шипящих и ц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  <w:t>watch?v=7MCtUl16WV8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Вариант32</w:t>
            </w:r>
          </w:p>
        </w:tc>
      </w:tr>
      <w:tr w:rsidR="00250A40" w:rsidRPr="000F3719" w:rsidTr="00250A40">
        <w:trPr>
          <w:trHeight w:val="816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  <w:t>watch?v=4Lm43wW_aKE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33</w:t>
            </w:r>
          </w:p>
        </w:tc>
      </w:tr>
      <w:tr w:rsidR="00250A40" w:rsidRPr="000F3719" w:rsidTr="00250A40">
        <w:trPr>
          <w:trHeight w:val="803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  и ни с разными частями  речи</w:t>
            </w:r>
          </w:p>
        </w:tc>
        <w:tc>
          <w:tcPr>
            <w:tcW w:w="143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270C3">
                <w:rPr>
                  <w:rStyle w:val="a4"/>
                </w:rPr>
                <w:t>https://www.youtube.com/</w:t>
              </w:r>
              <w:r w:rsidRPr="000270C3">
                <w:rPr>
                  <w:rStyle w:val="a4"/>
                </w:rPr>
                <w:br/>
                <w:t>watch?v=tvnTUHUdnRs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34</w:t>
            </w:r>
          </w:p>
        </w:tc>
      </w:tr>
      <w:tr w:rsidR="00250A40" w:rsidRPr="000F3719" w:rsidTr="00250A40">
        <w:trPr>
          <w:trHeight w:val="1034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 в формате ЕГЭ.</w:t>
            </w:r>
          </w:p>
        </w:tc>
        <w:tc>
          <w:tcPr>
            <w:tcW w:w="1431" w:type="dxa"/>
          </w:tcPr>
          <w:p w:rsidR="00250A40" w:rsidRPr="000F3719" w:rsidRDefault="00250A40" w:rsidP="0045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28,29.04</w:t>
            </w:r>
          </w:p>
        </w:tc>
        <w:tc>
          <w:tcPr>
            <w:tcW w:w="332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4"/>
                </w:rPr>
                <w:t>https://ege.sdamgia.ru/</w:t>
              </w:r>
            </w:hyperlink>
          </w:p>
        </w:tc>
        <w:tc>
          <w:tcPr>
            <w:tcW w:w="2254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на сайте, прислать результаты на электронную почту</w:t>
            </w:r>
          </w:p>
        </w:tc>
      </w:tr>
      <w:tr w:rsidR="00250A40" w:rsidRPr="000F3719" w:rsidTr="00250A40">
        <w:trPr>
          <w:trHeight w:val="1034"/>
        </w:trPr>
        <w:tc>
          <w:tcPr>
            <w:tcW w:w="851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2430" w:type="dxa"/>
          </w:tcPr>
          <w:p w:rsidR="00250A40" w:rsidRPr="000F3719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орфографии и пунктуации</w:t>
            </w:r>
          </w:p>
        </w:tc>
        <w:tc>
          <w:tcPr>
            <w:tcW w:w="1431" w:type="dxa"/>
          </w:tcPr>
          <w:p w:rsidR="00250A40" w:rsidRDefault="00250A40" w:rsidP="0045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5,6,8,12,13,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15,19,20,22</w:t>
            </w:r>
          </w:p>
        </w:tc>
        <w:tc>
          <w:tcPr>
            <w:tcW w:w="3323" w:type="dxa"/>
          </w:tcPr>
          <w:p w:rsidR="00250A40" w:rsidRDefault="00250A40" w:rsidP="00827FB3"/>
        </w:tc>
        <w:tc>
          <w:tcPr>
            <w:tcW w:w="2254" w:type="dxa"/>
          </w:tcPr>
          <w:p w:rsidR="00250A40" w:rsidRDefault="00250A40" w:rsidP="0082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E76" w:rsidRDefault="00104E76" w:rsidP="00104E76">
      <w:pPr>
        <w:tabs>
          <w:tab w:val="left" w:pos="1279"/>
        </w:tabs>
      </w:pPr>
    </w:p>
    <w:p w:rsidR="00827FB3" w:rsidRDefault="00827FB3" w:rsidP="00104E7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8333A" w:rsidRDefault="00A8333A" w:rsidP="00A8333A">
      <w:pPr>
        <w:tabs>
          <w:tab w:val="left" w:pos="2477"/>
        </w:tabs>
      </w:pPr>
    </w:p>
    <w:p w:rsidR="002768C1" w:rsidRDefault="002768C1" w:rsidP="00A8333A">
      <w:pPr>
        <w:tabs>
          <w:tab w:val="left" w:pos="2477"/>
        </w:tabs>
      </w:pPr>
    </w:p>
    <w:p w:rsidR="002768C1" w:rsidRDefault="002768C1" w:rsidP="00A8333A">
      <w:pPr>
        <w:tabs>
          <w:tab w:val="left" w:pos="2477"/>
        </w:tabs>
      </w:pPr>
    </w:p>
    <w:p w:rsidR="00104E76" w:rsidRDefault="002768C1" w:rsidP="00104E7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tab/>
      </w:r>
    </w:p>
    <w:p w:rsidR="002768C1" w:rsidRDefault="002768C1" w:rsidP="00A8333A">
      <w:pPr>
        <w:tabs>
          <w:tab w:val="left" w:pos="2477"/>
        </w:tabs>
      </w:pPr>
    </w:p>
    <w:p w:rsidR="00981AD3" w:rsidRDefault="00981AD3" w:rsidP="00A8333A">
      <w:pPr>
        <w:tabs>
          <w:tab w:val="left" w:pos="2477"/>
        </w:tabs>
      </w:pPr>
    </w:p>
    <w:p w:rsidR="007B267B" w:rsidRPr="00A8333A" w:rsidRDefault="007B267B" w:rsidP="00A8333A">
      <w:pPr>
        <w:tabs>
          <w:tab w:val="left" w:pos="2477"/>
        </w:tabs>
      </w:pPr>
    </w:p>
    <w:sectPr w:rsidR="007B267B" w:rsidRPr="00A8333A" w:rsidSect="0082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8"/>
    <w:rsid w:val="00031E75"/>
    <w:rsid w:val="000B49DC"/>
    <w:rsid w:val="00104E76"/>
    <w:rsid w:val="00111EE0"/>
    <w:rsid w:val="001A2099"/>
    <w:rsid w:val="001D7E38"/>
    <w:rsid w:val="00250A40"/>
    <w:rsid w:val="002768C1"/>
    <w:rsid w:val="00330CC4"/>
    <w:rsid w:val="00381793"/>
    <w:rsid w:val="003D6205"/>
    <w:rsid w:val="004572D9"/>
    <w:rsid w:val="0054045E"/>
    <w:rsid w:val="005A5663"/>
    <w:rsid w:val="005E5022"/>
    <w:rsid w:val="00612B86"/>
    <w:rsid w:val="00631AE1"/>
    <w:rsid w:val="00702AAC"/>
    <w:rsid w:val="00784500"/>
    <w:rsid w:val="007B267B"/>
    <w:rsid w:val="00827FB3"/>
    <w:rsid w:val="008367E7"/>
    <w:rsid w:val="00866108"/>
    <w:rsid w:val="00981AD3"/>
    <w:rsid w:val="00A41BA5"/>
    <w:rsid w:val="00A8333A"/>
    <w:rsid w:val="00A8393F"/>
    <w:rsid w:val="00B51F68"/>
    <w:rsid w:val="00B67F33"/>
    <w:rsid w:val="00C7643D"/>
    <w:rsid w:val="00D21212"/>
    <w:rsid w:val="00D65D07"/>
    <w:rsid w:val="00E519C1"/>
    <w:rsid w:val="00EF1ED0"/>
    <w:rsid w:val="00F304CA"/>
    <w:rsid w:val="00F42E47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2D14"/>
  <w15:docId w15:val="{9D330238-F312-4CDA-94E7-9838953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1BA5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25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7VylcePD0" TargetMode="External"/><Relationship Id="rId13" Type="http://schemas.openxmlformats.org/officeDocument/2006/relationships/hyperlink" Target="https://www.youtube.com/watch?v=tvnTUHUdn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el9V5tlf-g" TargetMode="External"/><Relationship Id="rId12" Type="http://schemas.openxmlformats.org/officeDocument/2006/relationships/hyperlink" Target="https://www.youtube.com/watch?v=4Lm43wW_aK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o6UpbmD30" TargetMode="External"/><Relationship Id="rId11" Type="http://schemas.openxmlformats.org/officeDocument/2006/relationships/hyperlink" Target="https://www.youtube.com/watch?v=7MCtUl16WV8" TargetMode="External"/><Relationship Id="rId5" Type="http://schemas.openxmlformats.org/officeDocument/2006/relationships/hyperlink" Target="https://www.youtube.com/watch?v=rOBu9At9qF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8lKbDBbhGE" TargetMode="External"/><Relationship Id="rId4" Type="http://schemas.openxmlformats.org/officeDocument/2006/relationships/hyperlink" Target="mailto:eva143@yandex.ru" TargetMode="External"/><Relationship Id="rId9" Type="http://schemas.openxmlformats.org/officeDocument/2006/relationships/hyperlink" Target="https://www.youtube.com/watch?v=9rjt40bfsO4" TargetMode="External"/><Relationship Id="rId1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Байдарова Леля Викторовна</dc:creator>
  <cp:keywords/>
  <dc:description/>
  <cp:lastModifiedBy>Инна Геннадьевна Заболоцкая</cp:lastModifiedBy>
  <cp:revision>2</cp:revision>
  <dcterms:created xsi:type="dcterms:W3CDTF">2020-04-17T08:39:00Z</dcterms:created>
  <dcterms:modified xsi:type="dcterms:W3CDTF">2020-04-17T08:39:00Z</dcterms:modified>
</cp:coreProperties>
</file>